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5" w:rsidRDefault="00C30565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C30565" w:rsidRDefault="00C30565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C30565" w:rsidRDefault="00C30565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2017-18  FUTBOL SEZONU</w:t>
      </w:r>
    </w:p>
    <w:p w:rsidR="00DD221B" w:rsidRPr="00DA2A54" w:rsidRDefault="00DD221B" w:rsidP="00DD22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 1</w:t>
      </w:r>
      <w:r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7</w:t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LİGİ     TERTİP  KOMİTE     KARARLARI</w:t>
      </w:r>
    </w:p>
    <w:p w:rsidR="00C30565" w:rsidRDefault="00C30565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C30565" w:rsidRDefault="00C30565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DD221B" w:rsidRPr="00DA2A54" w:rsidRDefault="00DD221B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28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DD221B" w:rsidRPr="00DA2A54" w:rsidRDefault="00DD221B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02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</w:t>
      </w:r>
    </w:p>
    <w:p w:rsidR="00DD221B" w:rsidRPr="00DA2A54" w:rsidRDefault="00DD221B" w:rsidP="00DD22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DD221B" w:rsidRDefault="00DD221B" w:rsidP="00DD221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Mangal"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1-)</w:t>
      </w:r>
      <w:r w:rsidRPr="00DD221B">
        <w:rPr>
          <w:rFonts w:asciiTheme="majorHAnsi" w:eastAsia="SimSun" w:hAnsiTheme="majorHAnsi" w:cs="Mangal"/>
          <w:sz w:val="20"/>
          <w:szCs w:val="20"/>
          <w:lang w:eastAsia="zh-CN" w:bidi="hi-IN"/>
        </w:rPr>
        <w:t xml:space="preserve">   U 17 Liginde  01 Nisan 2018 Tarihinde oynanacak olan </w:t>
      </w:r>
      <w:r>
        <w:rPr>
          <w:rFonts w:asciiTheme="majorHAnsi" w:eastAsia="SimSun" w:hAnsiTheme="majorHAnsi" w:cs="Mangal"/>
          <w:sz w:val="20"/>
          <w:szCs w:val="20"/>
          <w:lang w:eastAsia="zh-CN" w:bidi="hi-IN"/>
        </w:rPr>
        <w:t xml:space="preserve"> iki müsabakamızın saatlerinin aşağıdaki şekilde yeniden düzenlenmesine ilgili kulüplere tebliğine, </w:t>
      </w:r>
    </w:p>
    <w:p w:rsidR="00DD221B" w:rsidRPr="00DD221B" w:rsidRDefault="001A6254" w:rsidP="00DD221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Mangal"/>
          <w:sz w:val="20"/>
          <w:szCs w:val="20"/>
          <w:lang w:eastAsia="zh-CN" w:bidi="hi-IN"/>
        </w:rPr>
      </w:pPr>
      <w:r>
        <w:rPr>
          <w:rFonts w:asciiTheme="majorHAnsi" w:eastAsia="SimSun" w:hAnsiTheme="majorHAnsi" w:cs="Mangal"/>
          <w:sz w:val="20"/>
          <w:szCs w:val="20"/>
          <w:lang w:eastAsia="zh-CN" w:bidi="hi-IN"/>
        </w:rPr>
        <w:t xml:space="preserve">Pazar 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540"/>
        <w:gridCol w:w="760"/>
        <w:gridCol w:w="900"/>
        <w:gridCol w:w="2820"/>
        <w:gridCol w:w="2340"/>
      </w:tblGrid>
      <w:tr w:rsidR="00C30565" w:rsidRPr="00C30565" w:rsidTr="00C30565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01.04.2018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Kazandere spor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Yavuz spor</w:t>
            </w:r>
          </w:p>
        </w:tc>
      </w:tr>
      <w:tr w:rsidR="00C30565" w:rsidRPr="00C30565" w:rsidTr="00C30565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01.04.2018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Akçeşme spor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565" w:rsidRPr="00C30565" w:rsidRDefault="00C30565" w:rsidP="00C30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05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Tekirdağ spor</w:t>
            </w:r>
          </w:p>
        </w:tc>
      </w:tr>
    </w:tbl>
    <w:p w:rsidR="00DD221B" w:rsidRDefault="00DD221B" w:rsidP="00DD221B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DD221B" w:rsidRPr="00DA2A54" w:rsidRDefault="00CB4C95" w:rsidP="00DD221B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30565">
        <w:rPr>
          <w:rFonts w:ascii="Cambria" w:eastAsia="SimSun" w:hAnsi="Cambria" w:cs="Mangal"/>
          <w:sz w:val="18"/>
          <w:szCs w:val="18"/>
          <w:lang w:eastAsia="zh-CN" w:bidi="hi-IN"/>
        </w:rPr>
        <w:t>Oy</w:t>
      </w:r>
      <w:r w:rsidR="00DD221B"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birliği ile karar verilmiştir.</w:t>
      </w:r>
    </w:p>
    <w:p w:rsidR="00DD221B" w:rsidRDefault="00DD221B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B4C95" w:rsidRDefault="00CB4C95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B4C95" w:rsidRDefault="00CB4C95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B4C95" w:rsidRDefault="00CB4C95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B4C95" w:rsidRDefault="00CB4C95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B4C95" w:rsidRDefault="00CB4C95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B4C95" w:rsidRDefault="00CB4C95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bookmarkStart w:id="0" w:name="_GoBack"/>
      <w:bookmarkEnd w:id="0"/>
    </w:p>
    <w:p w:rsidR="00DD221B" w:rsidRDefault="00DD221B" w:rsidP="00DD221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Gençlik Hiz. İl Müd.Tems.</w:t>
      </w: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DD221B" w:rsidRPr="00DA2A54" w:rsidRDefault="00DD221B" w:rsidP="00DD22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DD221B" w:rsidRDefault="00DD221B" w:rsidP="00DD221B"/>
    <w:p w:rsidR="00DD221B" w:rsidRDefault="00DD221B" w:rsidP="00DD221B"/>
    <w:p w:rsidR="00DD221B" w:rsidRDefault="00DD221B" w:rsidP="00DD221B"/>
    <w:p w:rsidR="005442B2" w:rsidRDefault="005442B2"/>
    <w:sectPr w:rsidR="005442B2" w:rsidSect="00E701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2"/>
    <w:rsid w:val="001A6254"/>
    <w:rsid w:val="005442B2"/>
    <w:rsid w:val="005754A2"/>
    <w:rsid w:val="00C30565"/>
    <w:rsid w:val="00CB4C95"/>
    <w:rsid w:val="00D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2018-03-28T06:54:00Z</dcterms:created>
  <dcterms:modified xsi:type="dcterms:W3CDTF">2018-03-28T09:54:00Z</dcterms:modified>
</cp:coreProperties>
</file>